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57" w:rsidRPr="00750557" w:rsidRDefault="008169AE">
      <w:pPr>
        <w:rPr>
          <w:sz w:val="56"/>
          <w:szCs w:val="56"/>
          <w:u w:val="single"/>
        </w:rPr>
      </w:pPr>
      <w:r w:rsidRPr="00750557">
        <w:rPr>
          <w:sz w:val="56"/>
          <w:szCs w:val="56"/>
          <w:u w:val="single"/>
        </w:rPr>
        <w:t>El problema de los tiempos</w:t>
      </w:r>
    </w:p>
    <w:p w:rsidR="00750557" w:rsidRDefault="00750557">
      <w:r>
        <w:rPr>
          <w:noProof/>
          <w:lang w:eastAsia="es-ES"/>
        </w:rPr>
        <w:drawing>
          <wp:inline distT="0" distB="0" distL="0" distR="0">
            <wp:extent cx="2047875" cy="1343025"/>
            <wp:effectExtent l="0" t="0" r="9525" b="9525"/>
            <wp:docPr id="1" name="Imagen 1" descr="C:\Users\TPV BCN 2\Desktop\reloj-123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V BCN 2\Desktop\reloj-1239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838325" cy="1557169"/>
            <wp:effectExtent l="0" t="0" r="0" b="5080"/>
            <wp:docPr id="2" name="Imagen 2" descr="C:\Users\TPV BCN 2\Desktop\stock-illustration-34542606-eat-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V BCN 2\Desktop\stock-illustration-34542606-eat-healt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30" cy="15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E" w:rsidRDefault="008169AE">
      <w:r>
        <w:t xml:space="preserve">En varias </w:t>
      </w:r>
      <w:r w:rsidR="00733CA2">
        <w:t>ocasiones</w:t>
      </w:r>
      <w:r>
        <w:t xml:space="preserve"> veo una gran preocupación en las personas que quieren empezar una vida deportista e increment</w:t>
      </w:r>
      <w:r w:rsidR="00733CA2">
        <w:t>ar su masa muscular, en</w:t>
      </w:r>
      <w:r>
        <w:t xml:space="preserve"> </w:t>
      </w:r>
      <w:r w:rsidR="00733CA2">
        <w:t>el hecho de</w:t>
      </w:r>
      <w:r>
        <w:t xml:space="preserve"> </w:t>
      </w:r>
      <w:r w:rsidR="00733CA2">
        <w:t>cómo</w:t>
      </w:r>
      <w:r>
        <w:t xml:space="preserve"> organizar sus comidas y entrenos. Preguntas como:</w:t>
      </w:r>
    </w:p>
    <w:p w:rsidR="008169AE" w:rsidRDefault="008169AE" w:rsidP="00AB3261">
      <w:pPr>
        <w:pStyle w:val="Prrafodelista"/>
        <w:numPr>
          <w:ilvl w:val="0"/>
          <w:numId w:val="2"/>
        </w:numPr>
      </w:pPr>
      <w:r>
        <w:t xml:space="preserve">¿Cada </w:t>
      </w:r>
      <w:r w:rsidR="00733CA2">
        <w:t>cuánto</w:t>
      </w:r>
      <w:r>
        <w:t xml:space="preserve"> he de comer?</w:t>
      </w:r>
    </w:p>
    <w:p w:rsidR="008169AE" w:rsidRDefault="00733CA2" w:rsidP="00AB3261">
      <w:pPr>
        <w:pStyle w:val="Prrafodelista"/>
        <w:numPr>
          <w:ilvl w:val="0"/>
          <w:numId w:val="2"/>
        </w:numPr>
      </w:pPr>
      <w:r>
        <w:t>¿</w:t>
      </w:r>
      <w:r w:rsidR="008169AE">
        <w:t>Cuantos días a la semana puedo entrenar?</w:t>
      </w:r>
    </w:p>
    <w:p w:rsidR="008169AE" w:rsidRDefault="008169AE" w:rsidP="00AB3261">
      <w:pPr>
        <w:pStyle w:val="Prrafodelista"/>
        <w:numPr>
          <w:ilvl w:val="0"/>
          <w:numId w:val="2"/>
        </w:numPr>
      </w:pPr>
      <w:r>
        <w:t>¿Cuántos días debería descansar?</w:t>
      </w:r>
    </w:p>
    <w:p w:rsidR="008169AE" w:rsidRDefault="008169AE" w:rsidP="00AB3261">
      <w:pPr>
        <w:pStyle w:val="Prrafodelista"/>
        <w:numPr>
          <w:ilvl w:val="0"/>
          <w:numId w:val="2"/>
        </w:numPr>
      </w:pPr>
      <w:r>
        <w:t>¿Cuánto tiempo ha de durar mi entreno?</w:t>
      </w:r>
    </w:p>
    <w:p w:rsidR="008169AE" w:rsidRDefault="008169AE" w:rsidP="008169AE">
      <w:r>
        <w:t xml:space="preserve">Pues bien, vamos a ser lo </w:t>
      </w:r>
      <w:r w:rsidR="00733CA2">
        <w:t>más</w:t>
      </w:r>
      <w:r>
        <w:t xml:space="preserve"> simples posibles</w:t>
      </w:r>
      <w:r w:rsidR="00733CA2">
        <w:t>.</w:t>
      </w:r>
      <w:r w:rsidR="00AB3261">
        <w:t xml:space="preserve"> </w:t>
      </w:r>
      <w:r w:rsidR="00733CA2">
        <w:t xml:space="preserve"> D</w:t>
      </w:r>
      <w:r>
        <w:t>ejando a un lado las especificaciones dietéticas estrictas de cuantas Kcal debo ingerir para mi peso</w:t>
      </w:r>
      <w:r w:rsidR="00733CA2">
        <w:t>,</w:t>
      </w:r>
      <w:r w:rsidR="00AB3261">
        <w:t xml:space="preserve"> o</w:t>
      </w:r>
      <w:r w:rsidR="00733CA2">
        <w:t xml:space="preserve"> términos de entrenamiento</w:t>
      </w:r>
      <w:r w:rsidR="00AB3261">
        <w:t xml:space="preserve"> </w:t>
      </w:r>
      <w:r w:rsidR="00733CA2">
        <w:t xml:space="preserve">como, </w:t>
      </w:r>
      <w:r w:rsidR="00AB3261">
        <w:t xml:space="preserve">cuantas series debo hacer </w:t>
      </w:r>
      <w:r w:rsidR="00733CA2">
        <w:t>por cada grupo muscular, démosle la oportunidad</w:t>
      </w:r>
      <w:r w:rsidR="00AB3261">
        <w:t xml:space="preserve"> a nuestro cuerpo</w:t>
      </w:r>
      <w:r w:rsidR="00733CA2">
        <w:t xml:space="preserve"> de</w:t>
      </w:r>
      <w:r w:rsidR="00AB3261">
        <w:t xml:space="preserve"> manifestarse y aprendamos a escucharlo. Es muy sencillo, y aunque no debamos tomarlo al pie de la letra vamos a responder con simplicidad:</w:t>
      </w:r>
    </w:p>
    <w:p w:rsidR="00AB3261" w:rsidRDefault="00AB3261" w:rsidP="00AB3261">
      <w:pPr>
        <w:pStyle w:val="Prrafodelista"/>
        <w:numPr>
          <w:ilvl w:val="0"/>
          <w:numId w:val="3"/>
        </w:numPr>
      </w:pPr>
      <w:r>
        <w:t>Cuando tengas hambre</w:t>
      </w:r>
    </w:p>
    <w:p w:rsidR="00AB3261" w:rsidRDefault="00AB3261" w:rsidP="00AB3261">
      <w:pPr>
        <w:pStyle w:val="Prrafodelista"/>
        <w:numPr>
          <w:ilvl w:val="0"/>
          <w:numId w:val="3"/>
        </w:numPr>
      </w:pPr>
      <w:r>
        <w:t>Todos los que te veas preparado</w:t>
      </w:r>
    </w:p>
    <w:p w:rsidR="00AB3261" w:rsidRDefault="00AB3261" w:rsidP="00AB3261">
      <w:pPr>
        <w:pStyle w:val="Prrafodelista"/>
        <w:numPr>
          <w:ilvl w:val="0"/>
          <w:numId w:val="3"/>
        </w:numPr>
      </w:pPr>
      <w:r>
        <w:t xml:space="preserve">Los que </w:t>
      </w:r>
      <w:r w:rsidR="00733CA2">
        <w:t>estés</w:t>
      </w:r>
      <w:r>
        <w:t xml:space="preserve"> cansado (mentalmente)</w:t>
      </w:r>
    </w:p>
    <w:p w:rsidR="00AB3261" w:rsidRDefault="00AB3261" w:rsidP="00AB3261">
      <w:pPr>
        <w:pStyle w:val="Prrafodelista"/>
        <w:numPr>
          <w:ilvl w:val="0"/>
          <w:numId w:val="3"/>
        </w:numPr>
      </w:pPr>
      <w:r>
        <w:t>El que aguantes</w:t>
      </w:r>
    </w:p>
    <w:p w:rsidR="00AB3261" w:rsidRDefault="00181A17" w:rsidP="00AB3261">
      <w:r>
        <w:t xml:space="preserve">En </w:t>
      </w:r>
      <w:r w:rsidR="00AB3261">
        <w:t xml:space="preserve"> </w:t>
      </w:r>
      <w:r>
        <w:t>la</w:t>
      </w:r>
      <w:r w:rsidR="00733CA2">
        <w:t xml:space="preserve"> respuesta </w:t>
      </w:r>
      <w:proofErr w:type="spellStart"/>
      <w:r w:rsidR="00733CA2">
        <w:t>numero</w:t>
      </w:r>
      <w:proofErr w:type="spellEnd"/>
      <w:r w:rsidR="00733CA2">
        <w:t xml:space="preserve"> 3</w:t>
      </w:r>
      <w:r>
        <w:t xml:space="preserve">, </w:t>
      </w:r>
      <w:r w:rsidR="00AB3261">
        <w:t xml:space="preserve"> hago incidencia en un cansancio </w:t>
      </w:r>
      <w:proofErr w:type="gramStart"/>
      <w:r w:rsidR="00AB3261">
        <w:t xml:space="preserve">mental </w:t>
      </w:r>
      <w:r>
        <w:t>,</w:t>
      </w:r>
      <w:proofErr w:type="gramEnd"/>
      <w:r>
        <w:t xml:space="preserve"> </w:t>
      </w:r>
      <w:r w:rsidR="00AB3261">
        <w:t xml:space="preserve">ya que normalmente el cansancio físico es un estado provocado por un agotamiento mental. Nuestro cerebro  nota cansancio y manda la orden al cuerpo en </w:t>
      </w:r>
      <w:proofErr w:type="spellStart"/>
      <w:r w:rsidR="00AB3261">
        <w:t>si</w:t>
      </w:r>
      <w:proofErr w:type="spellEnd"/>
      <w:r w:rsidR="00AB3261">
        <w:t xml:space="preserve"> de bajar el ritmo. Por lo tanto el </w:t>
      </w:r>
      <w:r w:rsidR="00733CA2">
        <w:t>día</w:t>
      </w:r>
      <w:r w:rsidR="00AB3261">
        <w:t xml:space="preserve"> que decidas tomar un descanso</w:t>
      </w:r>
      <w:r w:rsidR="00733CA2">
        <w:t xml:space="preserve"> será</w:t>
      </w:r>
      <w:r w:rsidR="00AB3261">
        <w:t xml:space="preserve"> debido a un estrés psicológico</w:t>
      </w:r>
      <w:r w:rsidR="00733CA2">
        <w:t>,</w:t>
      </w:r>
      <w:r w:rsidR="00AB3261">
        <w:t xml:space="preserve"> que seguramente </w:t>
      </w:r>
      <w:r w:rsidR="00733CA2">
        <w:t>tomándote</w:t>
      </w:r>
      <w:r w:rsidR="00AB3261">
        <w:t xml:space="preserve"> uno o dos días libres se soluciona</w:t>
      </w:r>
      <w:r w:rsidR="00733CA2">
        <w:t>rá</w:t>
      </w:r>
      <w:r>
        <w:t>,</w:t>
      </w:r>
      <w:r w:rsidR="00AB3261">
        <w:t xml:space="preserve"> y </w:t>
      </w:r>
      <w:r w:rsidR="00733CA2">
        <w:t>volverás</w:t>
      </w:r>
      <w:r w:rsidR="00AB3261">
        <w:t xml:space="preserve"> a tener la motivación de ir al </w:t>
      </w:r>
      <w:r w:rsidR="00733CA2">
        <w:t>“</w:t>
      </w:r>
      <w:proofErr w:type="spellStart"/>
      <w:r w:rsidR="00AB3261">
        <w:t>gym</w:t>
      </w:r>
      <w:proofErr w:type="spellEnd"/>
      <w:r w:rsidR="00733CA2">
        <w:t>”</w:t>
      </w:r>
      <w:r>
        <w:t xml:space="preserve"> tras esa pausa. </w:t>
      </w:r>
    </w:p>
    <w:p w:rsidR="00163B32" w:rsidRDefault="00163B32" w:rsidP="00AB3261">
      <w:r>
        <w:t xml:space="preserve">Si nos basamos en ser simples tendremos la oportunidad de hacer nuestra vida </w:t>
      </w:r>
      <w:proofErr w:type="spellStart"/>
      <w:r>
        <w:t>mas</w:t>
      </w:r>
      <w:proofErr w:type="spellEnd"/>
      <w:r>
        <w:t xml:space="preserve"> amena, menos esclava,  y no vamos a estar errando de ningún modo ya que el organismo es sabio y nos avisa mediante varios factores como el hambre o cansancio. De este modo vamos a decir que comas cuando tengas hambre, entrenes cuando te apetezca, descanses cuando </w:t>
      </w:r>
      <w:r w:rsidR="00733CA2">
        <w:t>estés</w:t>
      </w:r>
      <w:r>
        <w:t xml:space="preserve"> cansado y te ejercites el tiempo que aguantes. </w:t>
      </w:r>
    </w:p>
    <w:p w:rsidR="00163B32" w:rsidRDefault="00163B32" w:rsidP="00AB3261">
      <w:r>
        <w:t>Todos estos factores</w:t>
      </w:r>
      <w:r w:rsidR="00DF4A4B">
        <w:t>,</w:t>
      </w:r>
      <w:r>
        <w:t xml:space="preserve"> </w:t>
      </w:r>
      <w:r w:rsidR="00DF4A4B">
        <w:t>está</w:t>
      </w:r>
      <w:r>
        <w:t xml:space="preserve"> claro que han de ser algo incentivados por las ganas o motivación que nosotros le pongamos, y no dejarse llevar por</w:t>
      </w:r>
      <w:r w:rsidR="00733CA2">
        <w:t>:</w:t>
      </w:r>
      <w:r>
        <w:t xml:space="preserve"> hoy no entreno porque no me lo pide el cuerpo o, tengo hambre me</w:t>
      </w:r>
      <w:r w:rsidR="00733CA2">
        <w:t xml:space="preserve"> y</w:t>
      </w:r>
      <w:r>
        <w:t xml:space="preserve"> voy a comer 1 kilo de helado. Seamos sensatos, escuchemos a </w:t>
      </w:r>
      <w:r>
        <w:lastRenderedPageBreak/>
        <w:t xml:space="preserve">nuestro cuerpo y disfrutemos del deporte con cabeza. Los resultados siempre llegan y dependerán de ese esfuerzo que nosotros </w:t>
      </w:r>
      <w:r w:rsidR="00733CA2">
        <w:t xml:space="preserve">le </w:t>
      </w:r>
      <w:r>
        <w:t xml:space="preserve">pongamos. </w:t>
      </w:r>
    </w:p>
    <w:p w:rsidR="00163B32" w:rsidRDefault="00DF4A4B" w:rsidP="00AB3261">
      <w:r>
        <w:t xml:space="preserve">Una vez </w:t>
      </w:r>
      <w:r w:rsidR="00733CA2">
        <w:t>más</w:t>
      </w:r>
      <w:r>
        <w:t xml:space="preserve"> gracias, espero haber sido de ayuda y hacer que disfrutéis del deporte junto con la vida.  </w:t>
      </w:r>
      <w:bookmarkStart w:id="0" w:name="_GoBack"/>
      <w:bookmarkEnd w:id="0"/>
    </w:p>
    <w:sectPr w:rsidR="00163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421"/>
    <w:multiLevelType w:val="hybridMultilevel"/>
    <w:tmpl w:val="07187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5FC"/>
    <w:multiLevelType w:val="hybridMultilevel"/>
    <w:tmpl w:val="D158D1BC"/>
    <w:lvl w:ilvl="0" w:tplc="8544F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C42E5"/>
    <w:multiLevelType w:val="hybridMultilevel"/>
    <w:tmpl w:val="CF70803C"/>
    <w:lvl w:ilvl="0" w:tplc="DBF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AE"/>
    <w:rsid w:val="00163B32"/>
    <w:rsid w:val="00181A17"/>
    <w:rsid w:val="00483D63"/>
    <w:rsid w:val="00733CA2"/>
    <w:rsid w:val="00750557"/>
    <w:rsid w:val="008169AE"/>
    <w:rsid w:val="00AB3261"/>
    <w:rsid w:val="00DE0BF7"/>
    <w:rsid w:val="00D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TPV BCN 2</dc:creator>
  <cp:lastModifiedBy>TPV BCN 2</cp:lastModifiedBy>
  <cp:revision>4</cp:revision>
  <dcterms:created xsi:type="dcterms:W3CDTF">2015-09-07T09:55:00Z</dcterms:created>
  <dcterms:modified xsi:type="dcterms:W3CDTF">2015-09-07T11:05:00Z</dcterms:modified>
</cp:coreProperties>
</file>